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0B02396F" w14:textId="77777777" w:rsidR="006646D9" w:rsidRDefault="006646D9" w:rsidP="00D36861">
      <w:pPr>
        <w:ind w:left="-720"/>
      </w:pPr>
    </w:p>
    <w:p w14:paraId="570B260D" w14:textId="7786D944" w:rsidR="000438CE" w:rsidRDefault="00D274AC" w:rsidP="0076524E">
      <w:pPr>
        <w:ind w:left="270"/>
      </w:pPr>
      <w:r>
        <w:drawing>
          <wp:inline distT="0" distB="0" distL="0" distR="0" wp14:anchorId="59B609C6" wp14:editId="53E5B513">
            <wp:extent cx="6915150" cy="223919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239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3AEBCC59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77777777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438CE"/>
    <w:rsid w:val="00057C95"/>
    <w:rsid w:val="000B7105"/>
    <w:rsid w:val="00152DD8"/>
    <w:rsid w:val="004D5B1E"/>
    <w:rsid w:val="005C059F"/>
    <w:rsid w:val="006646D9"/>
    <w:rsid w:val="0076524E"/>
    <w:rsid w:val="00771530"/>
    <w:rsid w:val="008F006D"/>
    <w:rsid w:val="00957F95"/>
    <w:rsid w:val="009614CE"/>
    <w:rsid w:val="00B9607A"/>
    <w:rsid w:val="00C3430F"/>
    <w:rsid w:val="00C8234D"/>
    <w:rsid w:val="00CC09EA"/>
    <w:rsid w:val="00D274AC"/>
    <w:rsid w:val="00D36861"/>
    <w:rsid w:val="00E2326E"/>
    <w:rsid w:val="00F2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5DF995-CF8D-A74E-8698-E9608452E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510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6</cp:revision>
  <cp:lastPrinted>2006-05-08T13:54:00Z</cp:lastPrinted>
  <dcterms:created xsi:type="dcterms:W3CDTF">2016-07-25T18:53:00Z</dcterms:created>
  <dcterms:modified xsi:type="dcterms:W3CDTF">2021-09-01T01:36:00Z</dcterms:modified>
</cp:coreProperties>
</file>